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uto" w:line="240" w:before="100" w:after="0"/>
        <w:jc w:val="center"/>
        <w:rPr>
          <w:rFonts w:eastAsia="Times New Roman" w:cs="Times New Roman"/>
          <w:b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Komunikat końcowy</w:t>
      </w:r>
    </w:p>
    <w:p>
      <w:pPr>
        <w:pStyle w:val="Textbody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  <w:t>23 Powiatowej Olimpiady Młodzieży Szkół Podstawowych</w:t>
      </w:r>
    </w:p>
    <w:p>
      <w:pPr>
        <w:pStyle w:val="Textbody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  <w:t>w piłce ręcznej chłopców rocznik 2007-2008</w:t>
      </w:r>
    </w:p>
    <w:p>
      <w:pPr>
        <w:pStyle w:val="Standard"/>
        <w:spacing w:lineRule="auto" w:line="240" w:before="100" w:after="0"/>
        <w:jc w:val="left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pl-PL"/>
        </w:rPr>
      </w:r>
    </w:p>
    <w:p>
      <w:pPr>
        <w:pStyle w:val="Standard"/>
        <w:spacing w:lineRule="auto" w:line="240" w:before="0" w:after="0"/>
        <w:jc w:val="left"/>
        <w:rPr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W zawodach wzięły udział 112 zawodników. </w:t>
      </w:r>
    </w:p>
    <w:p>
      <w:pPr>
        <w:pStyle w:val="Standard"/>
        <w:spacing w:lineRule="auto" w:line="240" w:before="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Standard"/>
        <w:spacing w:lineRule="auto" w:line="240" w:before="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Eliminacje:</w:t>
      </w:r>
    </w:p>
    <w:p>
      <w:pPr>
        <w:pStyle w:val="Standard"/>
        <w:spacing w:lineRule="auto" w:line="240" w:before="0" w:after="0"/>
        <w:rPr>
          <w:b w:val="false"/>
          <w:b w:val="false"/>
          <w:bCs w:val="false"/>
          <w:u w:val="single"/>
        </w:rPr>
      </w:pPr>
      <w:r>
        <w:rPr>
          <w:rFonts w:eastAsia="Times New Roman" w:cs="Times New Roman"/>
          <w:b w:val="false"/>
          <w:bCs w:val="false"/>
          <w:color w:val="000000"/>
          <w:u w:val="single"/>
          <w:lang w:eastAsia="pl-PL"/>
        </w:rPr>
        <w:t>Grupa I -  29.03.2022 r. Główczyce</w:t>
      </w:r>
      <w:r>
        <w:rPr>
          <w:rFonts w:eastAsia="Times New Roman" w:cs="Times New Roman"/>
          <w:b w:val="false"/>
          <w:bCs w:val="false"/>
          <w:color w:val="000000"/>
          <w:u w:val="none"/>
          <w:lang w:eastAsia="pl-PL"/>
        </w:rPr>
        <w:tab/>
        <w:tab/>
        <w:tab/>
      </w:r>
      <w:r>
        <w:rPr>
          <w:rFonts w:eastAsia="Times New Roman" w:cs="Times New Roman"/>
          <w:b w:val="false"/>
          <w:bCs w:val="false"/>
          <w:color w:val="000000"/>
          <w:u w:val="single"/>
          <w:lang w:eastAsia="pl-PL"/>
        </w:rPr>
        <w:t xml:space="preserve">Grupa I -  29.03.2022 r. </w:t>
      </w:r>
      <w:r>
        <w:rPr>
          <w:rFonts w:eastAsia="Times New Roman" w:cs="Times New Roman"/>
          <w:b w:val="false"/>
          <w:bCs w:val="false"/>
          <w:color w:val="000000"/>
          <w:u w:val="single"/>
          <w:lang w:eastAsia="pl-PL"/>
        </w:rPr>
        <w:t>Potęgowo</w:t>
      </w:r>
    </w:p>
    <w:p>
      <w:pPr>
        <w:pStyle w:val="Standard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lang w:eastAsia="pl-PL"/>
        </w:rPr>
        <w:t>SP Główczyce – SP3 Ustka</w:t>
        <w:tab/>
        <w:tab/>
        <w:t>4:4</w:t>
        <w:tab/>
        <w:tab/>
        <w:t>SP Potęgowo – SP Dębnica K.</w:t>
        <w:tab/>
        <w:t>7:7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 Główczyce – SP Kobylnica</w:t>
        <w:tab/>
        <w:t>6:2</w:t>
        <w:tab/>
        <w:tab/>
        <w:t>SP Jezierzyce – SP Smołdzino</w:t>
        <w:tab/>
        <w:t>8:8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 Główczyce – SP Zagórzyca</w:t>
        <w:tab/>
        <w:t>7:4</w:t>
        <w:tab/>
        <w:tab/>
        <w:t>SP Potęgowo - SP Jezierzyce</w:t>
        <w:tab/>
        <w:tab/>
        <w:t>8:5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SP3 Ustka – SP Kobylnica</w:t>
        <w:tab/>
        <w:tab/>
        <w:t>7:4</w:t>
        <w:tab/>
        <w:tab/>
        <w:t xml:space="preserve">SP Dębnica K. - SP Smołdzino </w:t>
        <w:tab/>
        <w:t>9:6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SP3 Ustka – SP Zagórzyca</w:t>
        <w:tab/>
        <w:tab/>
        <w:t>14:5</w:t>
        <w:tab/>
        <w:tab/>
        <w:t xml:space="preserve">SP Potęgowo - SP Smołdzino </w:t>
        <w:tab/>
        <w:t>13:9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 Kobylnica – SP Zagórzyca</w:t>
        <w:tab/>
        <w:t>1:7</w:t>
        <w:tab/>
        <w:tab/>
        <w:t>SP Dębnica - SP Jezierzyce K.</w:t>
        <w:tab/>
        <w:t>10:8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Kolejność:</w:t>
        <w:tab/>
        <w:tab/>
        <w:tab/>
        <w:tab/>
        <w:tab/>
        <w:tab/>
        <w:t>Kolejność: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1. SP3 Ustka</w:t>
        <w:tab/>
        <w:tab/>
        <w:t>5 pkt.   (25:13)</w:t>
        <w:tab/>
        <w:tab/>
        <w:t xml:space="preserve">1. SP Potęgowo </w:t>
        <w:tab/>
        <w:tab/>
        <w:t>5 pkt. (28:21)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2. SP Główczyce</w:t>
        <w:tab/>
        <w:t>5 pkt.   (17:10)</w:t>
        <w:tab/>
        <w:tab/>
        <w:t xml:space="preserve">2. SP Dębnica K. </w:t>
        <w:tab/>
        <w:tab/>
        <w:t>5 pkt. (26:21)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3. SP Zagórzyca</w:t>
        <w:tab/>
        <w:t>2 pkt.</w:t>
        <w:tab/>
        <w:tab/>
        <w:tab/>
        <w:tab/>
        <w:t>3. SP Jezierzyce</w:t>
        <w:tab/>
        <w:tab/>
        <w:t>1 pkt. (21:26)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4. SP Kobylnica</w:t>
        <w:tab/>
        <w:t>0 pkt.</w:t>
        <w:tab/>
        <w:tab/>
        <w:tab/>
        <w:tab/>
        <w:t xml:space="preserve">4. SP Smołdzino </w:t>
        <w:tab/>
        <w:tab/>
        <w:t>1 pkt.  (23:30)</w:t>
      </w:r>
    </w:p>
    <w:p>
      <w:pPr>
        <w:pStyle w:val="Standard"/>
        <w:spacing w:lineRule="auto" w:line="240" w:before="0" w:after="0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Standard"/>
        <w:spacing w:lineRule="auto" w:line="240" w:before="0" w:after="0"/>
        <w:rPr>
          <w:u w:val="single"/>
        </w:rPr>
      </w:pPr>
      <w:r>
        <w:rPr>
          <w:rFonts w:eastAsia="Times New Roman" w:cs="Times New Roman"/>
          <w:color w:val="000000"/>
          <w:u w:val="single"/>
          <w:lang w:eastAsia="pl-PL"/>
        </w:rPr>
        <w:t>Finał - 31.03.2022 r. Główczyce</w:t>
      </w:r>
    </w:p>
    <w:p>
      <w:pPr>
        <w:pStyle w:val="Standard"/>
        <w:spacing w:lineRule="auto" w:line="240" w:before="0" w:after="0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color w:val="000000"/>
          <w:lang w:eastAsia="pl-PL"/>
        </w:rPr>
      </w:pPr>
      <w:r>
        <w:rPr>
          <w:rFonts w:eastAsia="Times New Roman" w:cs="Times New Roman"/>
          <w:b w:val="false"/>
          <w:bCs w:val="false"/>
          <w:color w:val="000000"/>
          <w:lang w:eastAsia="pl-PL"/>
        </w:rPr>
        <w:t>SP Główczyce – SP3 Ustka</w:t>
        <w:tab/>
        <w:tab/>
        <w:t>4:4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 Główczyce – SP Dębnica K.</w:t>
        <w:tab/>
        <w:t>4:9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 Główczyce – SP Potęgowo</w:t>
        <w:tab/>
        <w:t>5:5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SP3 Ustka – SP Dębnica K.</w:t>
        <w:tab/>
        <w:tab/>
        <w:t>5:5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SP3 Ustka – SP Potęgowo</w:t>
        <w:tab/>
        <w:tab/>
        <w:t>13:2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SP Dębnica K. - SP Potęgowo</w:t>
        <w:tab/>
        <w:t>7:7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  <w:t>Kolejność:</w:t>
      </w:r>
    </w:p>
    <w:p>
      <w:pPr>
        <w:pStyle w:val="Standard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1. SP 3 Ustka</w:t>
        <w:tab/>
        <w:tab/>
        <w:t xml:space="preserve">4 pkt. </w:t>
        <w:tab/>
      </w:r>
      <w:r>
        <w:rPr>
          <w:rFonts w:eastAsia="Times New Roman" w:cs="Times New Roman"/>
          <w:b w:val="false"/>
          <w:bCs w:val="false"/>
          <w:lang w:eastAsia="pl-PL"/>
        </w:rPr>
        <w:t>22:11</w:t>
      </w:r>
    </w:p>
    <w:p>
      <w:pPr>
        <w:pStyle w:val="Standard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2. SP Dębnica K.</w:t>
        <w:tab/>
        <w:t xml:space="preserve">4 pkt.  </w:t>
      </w:r>
      <w:r>
        <w:rPr>
          <w:rFonts w:eastAsia="Times New Roman" w:cs="Times New Roman"/>
          <w:b w:val="false"/>
          <w:bCs w:val="false"/>
          <w:lang w:eastAsia="pl-PL"/>
        </w:rPr>
        <w:t>21:16</w:t>
      </w:r>
    </w:p>
    <w:p>
      <w:pPr>
        <w:pStyle w:val="Standard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3. SP Główczyce</w:t>
        <w:tab/>
        <w:t>2 pkt. .</w:t>
      </w:r>
      <w:r>
        <w:rPr>
          <w:rFonts w:eastAsia="Times New Roman" w:cs="Times New Roman"/>
          <w:b w:val="false"/>
          <w:bCs w:val="false"/>
          <w:lang w:eastAsia="pl-PL"/>
        </w:rPr>
        <w:t>13:18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bookmarkStart w:id="0" w:name="_Hlk999092841"/>
      <w:bookmarkStart w:id="1" w:name="_Hlk99909309"/>
      <w:bookmarkEnd w:id="0"/>
      <w:bookmarkEnd w:id="1"/>
      <w:r>
        <w:rPr>
          <w:rFonts w:eastAsia="Times New Roman" w:cs="Times New Roman"/>
          <w:b w:val="false"/>
          <w:bCs w:val="false"/>
          <w:lang w:eastAsia="pl-PL"/>
        </w:rPr>
        <w:t xml:space="preserve">4. SP Potęgowo       </w:t>
        <w:tab/>
        <w:t xml:space="preserve">2 pkt.    14:25  </w:t>
      </w:r>
    </w:p>
    <w:p>
      <w:pPr>
        <w:pStyle w:val="Standard"/>
        <w:spacing w:lineRule="auto" w:line="240" w:before="0" w:after="0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before="0" w:after="0"/>
        <w:rPr/>
      </w:pPr>
      <w:r>
        <w:rPr/>
        <w:t>Klasyfikacja końcowa szkół:</w:t>
      </w:r>
    </w:p>
    <w:p>
      <w:pPr>
        <w:pStyle w:val="Standard"/>
        <w:spacing w:before="0" w:after="0"/>
        <w:rPr/>
      </w:pPr>
      <w:r>
        <w:rPr/>
        <w:t xml:space="preserve">1. </w:t>
        <w:tab/>
        <w:t>SP 3 Ustka</w:t>
      </w:r>
    </w:p>
    <w:p>
      <w:pPr>
        <w:pStyle w:val="Standard"/>
        <w:spacing w:before="0" w:after="0"/>
        <w:rPr/>
      </w:pPr>
      <w:r>
        <w:rPr/>
        <w:t xml:space="preserve">2. </w:t>
        <w:tab/>
        <w:t>SP Dębnica Kaszubska</w:t>
        <w:tab/>
      </w:r>
    </w:p>
    <w:p>
      <w:pPr>
        <w:pStyle w:val="Standard"/>
        <w:spacing w:before="0" w:after="0"/>
        <w:rPr/>
      </w:pPr>
      <w:r>
        <w:rPr/>
        <w:t xml:space="preserve">3. </w:t>
        <w:tab/>
        <w:t>SP Główczyce</w:t>
      </w:r>
    </w:p>
    <w:p>
      <w:pPr>
        <w:pStyle w:val="Standard"/>
        <w:spacing w:before="0" w:after="0"/>
        <w:rPr/>
      </w:pPr>
      <w:r>
        <w:rPr/>
        <w:t xml:space="preserve">4. </w:t>
        <w:tab/>
        <w:t xml:space="preserve">SP Potęgowo           </w:t>
      </w:r>
    </w:p>
    <w:p>
      <w:pPr>
        <w:pStyle w:val="Standard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5-6.</w:t>
        <w:tab/>
        <w:t>SP Zagórzyca</w:t>
      </w:r>
    </w:p>
    <w:p>
      <w:pPr>
        <w:pStyle w:val="Standard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SP Jezierzyce</w:t>
      </w:r>
    </w:p>
    <w:p>
      <w:pPr>
        <w:pStyle w:val="Standard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7-8.</w:t>
        <w:tab/>
        <w:t>SP Kobylnica</w:t>
      </w:r>
    </w:p>
    <w:p>
      <w:pPr>
        <w:pStyle w:val="Standard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SP Smołdzino</w:t>
      </w:r>
    </w:p>
    <w:p>
      <w:pPr>
        <w:pStyle w:val="Standard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Standard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Standard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Standard"/>
        <w:spacing w:before="0" w:after="0"/>
        <w:ind w:left="-21" w:hanging="0"/>
        <w:rPr/>
      </w:pPr>
      <w:r>
        <w:rPr/>
        <w:t>Przewodniczący SSZS</w:t>
      </w:r>
    </w:p>
    <w:p>
      <w:pPr>
        <w:pStyle w:val="Standard"/>
        <w:spacing w:before="0" w:after="0"/>
        <w:ind w:left="-21" w:hanging="0"/>
        <w:rPr/>
      </w:pPr>
      <w:r>
        <w:rPr/>
        <w:t>Andrzej Symonowicz</w:t>
      </w:r>
    </w:p>
    <w:p>
      <w:pPr>
        <w:pStyle w:val="Tretekstu"/>
        <w:spacing w:before="0" w:after="140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LibreOffice/7.3.1.3$Windows_X86_64 LibreOffice_project/a69ca51ded25f3eefd52d7bf9a5fad8c90b87951</Application>
  <AppVersion>15.0000</AppVersion>
  <Pages>1</Pages>
  <Words>246</Words>
  <Characters>1149</Characters>
  <CharactersWithSpaces>1447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2022-04-03T18:23:00Z</dcterms:created>
  <dc:creator>Użytkownik</dc:creator>
  <dc:description/>
  <dc:language>pl-PL</dc:language>
  <cp:lastModifiedBy/>
  <cp:lastPrinted>2022-04-05T10:40:36Z</cp:lastPrinted>
  <dcterms:modified xsi:type="dcterms:W3CDTF">2022-04-05T10:42:54Z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